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3E" w:rsidRDefault="00E6623E">
      <w:r>
        <w:t>Ouverture de saison 2020</w:t>
      </w:r>
    </w:p>
    <w:p w:rsidR="0083748E" w:rsidRDefault="0083748E"/>
    <w:p w:rsidR="00BF62D6" w:rsidRPr="0083748E" w:rsidRDefault="00BF62D6">
      <w:pPr>
        <w:rPr>
          <w:b/>
        </w:rPr>
      </w:pPr>
      <w:bookmarkStart w:id="0" w:name="_GoBack"/>
      <w:r w:rsidRPr="0083748E">
        <w:rPr>
          <w:b/>
        </w:rPr>
        <w:t>Trois jours, deux sites</w:t>
      </w:r>
      <w:r w:rsidR="00B32BA6">
        <w:rPr>
          <w:b/>
        </w:rPr>
        <w:t>,</w:t>
      </w:r>
      <w:r w:rsidR="00CF74EF">
        <w:rPr>
          <w:b/>
        </w:rPr>
        <w:t xml:space="preserve"> pour l’ouverture de saison c</w:t>
      </w:r>
      <w:r w:rsidRPr="0083748E">
        <w:rPr>
          <w:b/>
        </w:rPr>
        <w:t>ulturelle 2020</w:t>
      </w:r>
    </w:p>
    <w:p w:rsidR="00BF62D6" w:rsidRDefault="00BF62D6">
      <w:r>
        <w:t>Théâtre, cirque, musique et danse sont au rendez-vous pour une ouverture de</w:t>
      </w:r>
      <w:r w:rsidR="00CF74EF">
        <w:t xml:space="preserve"> saison c</w:t>
      </w:r>
      <w:r w:rsidR="001633D3">
        <w:t xml:space="preserve">ulturelle </w:t>
      </w:r>
      <w:r w:rsidR="0083748E">
        <w:t>hors du commun.</w:t>
      </w:r>
    </w:p>
    <w:p w:rsidR="00B32BA6" w:rsidRDefault="0083748E">
      <w:r>
        <w:t xml:space="preserve">Après un début d’année particulier </w:t>
      </w:r>
      <w:r w:rsidR="00355A05">
        <w:t>lié</w:t>
      </w:r>
      <w:r>
        <w:t xml:space="preserve"> </w:t>
      </w:r>
      <w:r w:rsidR="00355A05">
        <w:t>à</w:t>
      </w:r>
      <w:r>
        <w:t xml:space="preserve"> la crise sanitaire</w:t>
      </w:r>
      <w:r w:rsidR="00763DD3">
        <w:t>,</w:t>
      </w:r>
      <w:r>
        <w:t xml:space="preserve">  la programmation</w:t>
      </w:r>
      <w:r w:rsidR="00763DD3">
        <w:t xml:space="preserve"> de l’ouverture de saison</w:t>
      </w:r>
      <w:r w:rsidR="001624B0">
        <w:t xml:space="preserve"> s’étalera sur trois jours :</w:t>
      </w:r>
      <w:r>
        <w:t xml:space="preserve"> le</w:t>
      </w:r>
      <w:r w:rsidR="00B32BA6">
        <w:t xml:space="preserve"> 11, 12 et 13 septembre.  </w:t>
      </w:r>
    </w:p>
    <w:p w:rsidR="00B32BA6" w:rsidRDefault="001624B0">
      <w:r>
        <w:t xml:space="preserve">Douze spectacles en plein air, entre les </w:t>
      </w:r>
      <w:proofErr w:type="spellStart"/>
      <w:r>
        <w:t>Joncaux</w:t>
      </w:r>
      <w:proofErr w:type="spellEnd"/>
      <w:r>
        <w:t xml:space="preserve"> et </w:t>
      </w:r>
      <w:proofErr w:type="spellStart"/>
      <w:r>
        <w:t>Gaztelu</w:t>
      </w:r>
      <w:proofErr w:type="spellEnd"/>
      <w:r>
        <w:t xml:space="preserve"> </w:t>
      </w:r>
      <w:proofErr w:type="spellStart"/>
      <w:r>
        <w:t>Zahar</w:t>
      </w:r>
      <w:proofErr w:type="spellEnd"/>
      <w:r>
        <w:t xml:space="preserve">, qui vous entraîneront </w:t>
      </w:r>
      <w:r w:rsidR="00CF74EF">
        <w:t>au cœur des émotions</w:t>
      </w:r>
      <w:r w:rsidR="00B32BA6">
        <w:t xml:space="preserve"> </w:t>
      </w:r>
      <w:r>
        <w:t xml:space="preserve">pour rire, pleurer, se régaler avec les paroles et savourer les silences. </w:t>
      </w:r>
    </w:p>
    <w:p w:rsidR="008310D9" w:rsidRDefault="008310D9">
      <w:r>
        <w:t xml:space="preserve">Vous </w:t>
      </w:r>
      <w:r w:rsidR="00355A05">
        <w:t xml:space="preserve">y </w:t>
      </w:r>
      <w:r>
        <w:t xml:space="preserve">trouverez des compagnies locales comme la Compagnie des Vents et Marées, mais aussi des compagnies internationales comme </w:t>
      </w:r>
      <w:proofErr w:type="spellStart"/>
      <w:r>
        <w:t>Colectivo</w:t>
      </w:r>
      <w:proofErr w:type="spellEnd"/>
      <w:r>
        <w:t xml:space="preserve"> HQPC</w:t>
      </w:r>
      <w:r w:rsidR="00355A05">
        <w:t xml:space="preserve">, des danseurs du festival </w:t>
      </w:r>
      <w:proofErr w:type="spellStart"/>
      <w:r w:rsidR="00355A05">
        <w:t>Dantza</w:t>
      </w:r>
      <w:proofErr w:type="spellEnd"/>
      <w:r w:rsidR="00355A05">
        <w:t xml:space="preserve"> </w:t>
      </w:r>
      <w:proofErr w:type="spellStart"/>
      <w:r w:rsidR="00355A05">
        <w:t>Hirian</w:t>
      </w:r>
      <w:proofErr w:type="spellEnd"/>
      <w:r w:rsidR="00355A05">
        <w:t xml:space="preserve"> et un concert du Off du festival </w:t>
      </w:r>
      <w:proofErr w:type="spellStart"/>
      <w:r w:rsidR="001624B0">
        <w:t>G</w:t>
      </w:r>
      <w:r w:rsidR="00355A05">
        <w:t>uitar</w:t>
      </w:r>
      <w:r w:rsidR="001624B0">
        <w:t>r</w:t>
      </w:r>
      <w:r w:rsidR="00355A05">
        <w:t>alde</w:t>
      </w:r>
      <w:proofErr w:type="spellEnd"/>
      <w:r w:rsidR="001624B0">
        <w:t xml:space="preserve"> 2020</w:t>
      </w:r>
      <w:r w:rsidR="00355A05">
        <w:t>.</w:t>
      </w:r>
    </w:p>
    <w:p w:rsidR="001633D3" w:rsidRDefault="00763DD3">
      <w:r>
        <w:t>Les entrées sont gratuites mais la</w:t>
      </w:r>
      <w:r w:rsidR="001633D3">
        <w:t xml:space="preserve"> réservation </w:t>
      </w:r>
      <w:r>
        <w:t xml:space="preserve">est </w:t>
      </w:r>
      <w:r w:rsidR="001633D3">
        <w:t>obligatoire</w:t>
      </w:r>
      <w:r>
        <w:t>. Vous pouvez réserver d’ores et déjà en suiva</w:t>
      </w:r>
      <w:r w:rsidR="00E27798">
        <w:t>nt ce lien ou</w:t>
      </w:r>
      <w:r>
        <w:t xml:space="preserve"> à l’E</w:t>
      </w:r>
      <w:r w:rsidR="001633D3">
        <w:t>sp</w:t>
      </w:r>
      <w:r>
        <w:t>ac</w:t>
      </w:r>
      <w:r w:rsidR="001633D3">
        <w:t xml:space="preserve">e </w:t>
      </w:r>
      <w:r>
        <w:t xml:space="preserve">culturel </w:t>
      </w:r>
      <w:proofErr w:type="spellStart"/>
      <w:r w:rsidR="001633D3">
        <w:t>Mendi</w:t>
      </w:r>
      <w:proofErr w:type="spellEnd"/>
      <w:r w:rsidR="001633D3">
        <w:t xml:space="preserve"> </w:t>
      </w:r>
      <w:proofErr w:type="spellStart"/>
      <w:r w:rsidR="001633D3">
        <w:t>Zolan</w:t>
      </w:r>
      <w:proofErr w:type="spellEnd"/>
      <w:r w:rsidR="001633D3">
        <w:t>.</w:t>
      </w:r>
      <w:r>
        <w:t xml:space="preserve"> Attention, les places sont limitées</w:t>
      </w:r>
      <w:r w:rsidR="00E27798">
        <w:t>.</w:t>
      </w:r>
    </w:p>
    <w:bookmarkEnd w:id="0"/>
    <w:p w:rsidR="00355A05" w:rsidRDefault="00355A05"/>
    <w:sectPr w:rsidR="00355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3E"/>
    <w:rsid w:val="00002D9B"/>
    <w:rsid w:val="001624B0"/>
    <w:rsid w:val="001633D3"/>
    <w:rsid w:val="00355A05"/>
    <w:rsid w:val="0037178F"/>
    <w:rsid w:val="00763DD3"/>
    <w:rsid w:val="008310D9"/>
    <w:rsid w:val="0083748E"/>
    <w:rsid w:val="00867DA3"/>
    <w:rsid w:val="00B32BA6"/>
    <w:rsid w:val="00BF62D6"/>
    <w:rsid w:val="00CF74EF"/>
    <w:rsid w:val="00E27798"/>
    <w:rsid w:val="00E6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Aiala Lecuona</dc:creator>
  <cp:lastModifiedBy>Aiala Lecuona</cp:lastModifiedBy>
  <cp:revision>2</cp:revision>
  <dcterms:created xsi:type="dcterms:W3CDTF">2020-09-04T07:28:00Z</dcterms:created>
  <dcterms:modified xsi:type="dcterms:W3CDTF">2020-09-04T07:28:00Z</dcterms:modified>
</cp:coreProperties>
</file>